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558C1" w14:textId="77777777" w:rsid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rPr>
          <w:rFonts w:ascii="Arial" w:hAnsi="Arial" w:cs="Arial"/>
          <w:sz w:val="20"/>
          <w:szCs w:val="20"/>
        </w:rPr>
      </w:pPr>
    </w:p>
    <w:p w14:paraId="1E7AA12F" w14:textId="77777777" w:rsidR="00D73195" w:rsidRP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jc w:val="right"/>
        <w:rPr>
          <w:rFonts w:ascii="Arial" w:hAnsi="Arial" w:cs="Arial"/>
          <w:b/>
          <w:sz w:val="20"/>
          <w:szCs w:val="20"/>
        </w:rPr>
      </w:pPr>
      <w:r w:rsidRPr="00D73195">
        <w:rPr>
          <w:rFonts w:ascii="Arial" w:hAnsi="Arial" w:cs="Arial"/>
          <w:b/>
          <w:sz w:val="20"/>
          <w:szCs w:val="20"/>
        </w:rPr>
        <w:t xml:space="preserve">PRILOG I </w:t>
      </w:r>
    </w:p>
    <w:p w14:paraId="61863CF9" w14:textId="77777777" w:rsidR="00D73195" w:rsidRPr="00D73195" w:rsidRDefault="00D73195" w:rsidP="00D73195">
      <w:pPr>
        <w:tabs>
          <w:tab w:val="center" w:pos="1114"/>
          <w:tab w:val="center" w:pos="1822"/>
          <w:tab w:val="center" w:pos="2530"/>
          <w:tab w:val="center" w:pos="3238"/>
          <w:tab w:val="center" w:pos="3946"/>
          <w:tab w:val="center" w:pos="4654"/>
          <w:tab w:val="center" w:pos="5363"/>
          <w:tab w:val="center" w:pos="6071"/>
          <w:tab w:val="center" w:pos="6779"/>
          <w:tab w:val="center" w:pos="7487"/>
          <w:tab w:val="right" w:pos="9129"/>
        </w:tabs>
        <w:spacing w:after="23" w:line="259" w:lineRule="auto"/>
        <w:jc w:val="right"/>
        <w:rPr>
          <w:rFonts w:ascii="Arial" w:hAnsi="Arial" w:cs="Arial"/>
          <w:b/>
          <w:sz w:val="20"/>
          <w:szCs w:val="20"/>
        </w:rPr>
      </w:pPr>
      <w:r w:rsidRPr="00D73195">
        <w:rPr>
          <w:rFonts w:ascii="Arial" w:hAnsi="Arial" w:cs="Arial"/>
          <w:b/>
          <w:sz w:val="20"/>
          <w:szCs w:val="20"/>
        </w:rPr>
        <w:t xml:space="preserve">PONUDBENI LIST </w:t>
      </w:r>
    </w:p>
    <w:p w14:paraId="75DDFF6F" w14:textId="77777777" w:rsidR="00D73195" w:rsidRPr="003E3918" w:rsidRDefault="00D73195" w:rsidP="00D73195">
      <w:pPr>
        <w:spacing w:after="19" w:line="259" w:lineRule="auto"/>
        <w:jc w:val="center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609D4380" w14:textId="77777777" w:rsidR="00D73195" w:rsidRPr="003E3918" w:rsidRDefault="00D73195" w:rsidP="00D73195">
      <w:pPr>
        <w:tabs>
          <w:tab w:val="center" w:pos="3541"/>
          <w:tab w:val="center" w:pos="4249"/>
          <w:tab w:val="center" w:pos="4957"/>
          <w:tab w:val="right" w:pos="9129"/>
        </w:tabs>
        <w:spacing w:after="9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Broj ponude: ________________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 </w:t>
      </w:r>
      <w:r w:rsidRPr="003E3918">
        <w:rPr>
          <w:rFonts w:ascii="Arial" w:hAnsi="Arial" w:cs="Arial"/>
          <w:sz w:val="20"/>
          <w:szCs w:val="20"/>
        </w:rPr>
        <w:tab/>
        <w:t xml:space="preserve">Datum ponude: _________________ </w:t>
      </w:r>
    </w:p>
    <w:p w14:paraId="0C338136" w14:textId="77777777" w:rsidR="00D73195" w:rsidRPr="003E3918" w:rsidRDefault="00D73195" w:rsidP="00D73195">
      <w:pPr>
        <w:spacing w:after="21" w:line="259" w:lineRule="auto"/>
        <w:rPr>
          <w:rFonts w:ascii="Arial" w:hAnsi="Arial" w:cs="Arial"/>
          <w:sz w:val="22"/>
          <w:szCs w:val="22"/>
        </w:rPr>
      </w:pPr>
      <w:r w:rsidRPr="003E3918">
        <w:rPr>
          <w:rFonts w:ascii="Arial" w:hAnsi="Arial" w:cs="Arial"/>
          <w:b/>
          <w:sz w:val="22"/>
          <w:szCs w:val="22"/>
        </w:rPr>
        <w:t xml:space="preserve"> </w:t>
      </w:r>
    </w:p>
    <w:p w14:paraId="2EF0A3D3" w14:textId="77777777" w:rsidR="00D73195" w:rsidRPr="003E3918" w:rsidRDefault="00D73195" w:rsidP="00D73195">
      <w:pPr>
        <w:tabs>
          <w:tab w:val="center" w:pos="4713"/>
        </w:tabs>
        <w:spacing w:after="26" w:line="259" w:lineRule="auto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>Naručitelj: Domouprava Dubrovnik d.o.o., Iva Vojnovića 31, 20 000 Dubrovnik, OIB: 174635</w:t>
      </w:r>
      <w:r w:rsidRPr="003E3918">
        <w:rPr>
          <w:rFonts w:ascii="Arial" w:hAnsi="Arial" w:cs="Arial"/>
          <w:b/>
          <w:sz w:val="20"/>
          <w:szCs w:val="20"/>
          <w:shd w:val="clear" w:color="auto" w:fill="FFFFFF"/>
        </w:rPr>
        <w:t>46225</w:t>
      </w:r>
    </w:p>
    <w:p w14:paraId="60C999C3" w14:textId="77777777" w:rsidR="00D73195" w:rsidRPr="003E3918" w:rsidRDefault="00D73195" w:rsidP="00D73195">
      <w:pPr>
        <w:tabs>
          <w:tab w:val="center" w:pos="2124"/>
          <w:tab w:val="center" w:pos="4295"/>
        </w:tabs>
        <w:spacing w:after="1" w:line="259" w:lineRule="auto"/>
        <w:ind w:left="-1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 xml:space="preserve">Predmet nabave:  </w:t>
      </w:r>
      <w:r w:rsidRPr="003E3918">
        <w:rPr>
          <w:rFonts w:ascii="Arial" w:hAnsi="Arial" w:cs="Arial"/>
          <w:b/>
          <w:sz w:val="20"/>
          <w:szCs w:val="20"/>
        </w:rPr>
        <w:tab/>
        <w:t xml:space="preserve">                    Telekomunikacijske usluge</w:t>
      </w:r>
    </w:p>
    <w:p w14:paraId="311CABF3" w14:textId="77777777" w:rsidR="00D73195" w:rsidRPr="003E3918" w:rsidRDefault="00D73195" w:rsidP="00D73195">
      <w:pPr>
        <w:tabs>
          <w:tab w:val="center" w:pos="3409"/>
        </w:tabs>
        <w:spacing w:line="259" w:lineRule="auto"/>
        <w:ind w:left="-15"/>
        <w:rPr>
          <w:rFonts w:ascii="Arial" w:hAnsi="Arial" w:cs="Arial"/>
          <w:b/>
          <w:sz w:val="20"/>
          <w:szCs w:val="20"/>
        </w:rPr>
      </w:pPr>
      <w:r w:rsidRPr="003E3918">
        <w:rPr>
          <w:rFonts w:ascii="Arial" w:hAnsi="Arial" w:cs="Arial"/>
          <w:b/>
          <w:sz w:val="20"/>
          <w:szCs w:val="20"/>
        </w:rPr>
        <w:t>Evidencijski broj nabave:        JED3</w:t>
      </w:r>
    </w:p>
    <w:p w14:paraId="33FD6883" w14:textId="77777777" w:rsidR="00D73195" w:rsidRPr="003E3918" w:rsidRDefault="00D73195" w:rsidP="00D73195">
      <w:pPr>
        <w:tabs>
          <w:tab w:val="center" w:pos="3409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</w:p>
    <w:p w14:paraId="1B9F3E43" w14:textId="77777777" w:rsidR="00D73195" w:rsidRPr="003E3918" w:rsidRDefault="00D73195" w:rsidP="00D73195">
      <w:pPr>
        <w:spacing w:after="9"/>
        <w:ind w:left="-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Potpisivanjem ponudbenog lista ponuditelj prihvaća sve posebne i opće uvjete iz Poziva za dostavu ponude te se u slučaju odabira njegove ponude obvezuje izvršiti predmet nabave u skladu s tim odredbama i za cijene navedene u ponudi i troškovniku. </w:t>
      </w:r>
    </w:p>
    <w:tbl>
      <w:tblPr>
        <w:tblStyle w:val="TableGrid"/>
        <w:tblW w:w="9290" w:type="dxa"/>
        <w:tblInd w:w="-108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15"/>
        <w:gridCol w:w="1076"/>
        <w:gridCol w:w="953"/>
        <w:gridCol w:w="1049"/>
        <w:gridCol w:w="4309"/>
      </w:tblGrid>
      <w:tr w:rsidR="00D73195" w:rsidRPr="003E3918" w14:paraId="250FDEC2" w14:textId="77777777" w:rsidTr="004846B3">
        <w:trPr>
          <w:trHeight w:val="562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4D8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NAZIV PONUDITELJA 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29C9" w14:textId="77777777" w:rsidR="00D73195" w:rsidRPr="003E3918" w:rsidRDefault="00D73195" w:rsidP="004846B3">
            <w:pPr>
              <w:spacing w:line="259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5D98EB9B" w14:textId="77777777" w:rsidTr="004846B3">
        <w:trPr>
          <w:trHeight w:val="48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10A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(poslovno središte)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6214C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83368" w14:textId="77777777" w:rsidR="00D73195" w:rsidRPr="003E3918" w:rsidRDefault="00D73195" w:rsidP="004846B3">
            <w:pPr>
              <w:spacing w:line="259" w:lineRule="auto"/>
              <w:ind w:left="1044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7F1136E5" w14:textId="77777777" w:rsidTr="004846B3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672" w14:textId="77777777" w:rsidR="00D73195" w:rsidRPr="003E3918" w:rsidRDefault="00D73195" w:rsidP="004846B3">
            <w:pPr>
              <w:tabs>
                <w:tab w:val="center" w:pos="797"/>
                <w:tab w:val="center" w:pos="3692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OIB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18">
              <w:rPr>
                <w:rFonts w:ascii="Arial" w:hAnsi="Arial" w:cs="Arial"/>
                <w:sz w:val="20"/>
                <w:szCs w:val="20"/>
              </w:rPr>
              <w:tab/>
            </w:r>
            <w:r w:rsidRPr="003E3918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116F8C9" wp14:editId="6952F043">
                      <wp:extent cx="6350" cy="294640"/>
                      <wp:effectExtent l="0" t="0" r="3175" b="635"/>
                      <wp:docPr id="2" name="Group 14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5" name="Shape 15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1111D" id="Group 14279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mLNwMAALEIAAAOAAAAZHJzL2Uyb0RvYy54bWykVstu2zAQvBfoPxA8Fmjkd2IhchAkTVAg&#10;bQPE/QCaoh6oRKokbTn9+g4pWZYdOA1SH2RSOxzuzi6XurzalgXZCG1yJSM6PBtQIiRXcS7TiP5c&#10;3n2+oMRYJmNWKCki+iwMvVp8/HBZV6EYqUwVsdAEJNKEdRXRzNoqDALDM1Eyc6YqIWFMlC6ZxVSn&#10;QaxZDfayCEaDwSyolY4rrbgwBm9vGyNdeP4kEdz+SBIjLCkiCt+sf2r/XLlnsLhkYapZleW8dYO9&#10;w4uS5RKbdlS3zDKy1vkLqjLnWhmV2DOuykAlSc6FjwHRDAdH0dxrta58LGlYp1UnE6Q90undtPz7&#10;5l5XT9WjbrzH8EHxXwa6BHWVhn27m6cNmKzqbypGPtnaKh/4NtGlo0BIZOv1fe70FVtLOF7OxlPk&#10;gMMwmk9mk1Z9niFFL9bw7Mtu1X7NxOUrYGGzmXewdcglHBVk9iKZ/xPpKWOV8NobJ8KjJnkc0Skl&#10;kpWI25vJcDq+OHc+uc2B2uloGhGJVDcZk6m41lrVmWAxnBr6GA4WuIlBCt6n6nzYaXqoDwv52th7&#10;oXxi2ObB2KbcY4x8uuM2miUkTsoClf8pIANSk/lw4rlQ0B0G2/QwGUEOJ2MffR816qEcywmycQ82&#10;IKfIJj3UK2TISudZ49VJxlkPeirQ8x7mH3Tobt3Op+jmB5h+qKjkdJcLlu3Sw7eyzQ9GBOXjzpFL&#10;V6WMOyYuWThCy6aQkOStdNYTYOTDgcftyXkdDL0dePomMKR0YF8BiOR1ZgjlwPM+c7OojVWjVR83&#10;aU0JmvTKrUH0zDqJdkNSR9RXKcl8O3Gl6Gyl2oil8ih71FSw395ayD6qYYKHvicBuDPv/itP1sH2&#10;tX8S22TpzcDDjcHq4vXNrgscL/sH2qgij+/yonDBGp2ubgpNNsxddP7XSn0AK3ypSOWWQVXvvO/0&#10;TQNqGtlKxc9oRlo1tyVudwwypf9QUuOmjKj5vWZaUFJ8lWhoThQEa/1kMj0fYaL7llXfwiQHVUQt&#10;RWm74Y1truN1pfM0w05Dn0eprnG1JLlrWWj0Jmy8aido9H7k70WMDi7e/tyj9l8ai78AAAD//wMA&#10;UEsDBBQABgAIAAAAIQDox3FC2QAAAAIBAAAPAAAAZHJzL2Rvd25yZXYueG1sTI9BS8NAEIXvgv9h&#10;GcGb3URrkZhNKUU9FcFWEG/T7DQJzc6G7DZJ/71TL3p58HjDe9/ky8m1aqA+NJ4NpLMEFHHpbcOV&#10;gc/d690TqBCRLbaeycCZAiyL66scM+tH/qBhGyslJRwyNFDH2GVah7Imh2HmO2LJDr53GMX2lbY9&#10;jlLuWn2fJAvtsGFZqLGjdU3lcXtyBt5GHFcP6cuwOR7W5+/d4/vXJiVjbm+m1TOoSFP8O4YLvqBD&#10;IUx7f2IbVGtAHom/esnE7A3MF3PQRa7/oxc/AAAA//8DAFBLAQItABQABgAIAAAAIQC2gziS/gAA&#10;AOEBAAATAAAAAAAAAAAAAAAAAAAAAABbQ29udGVudF9UeXBlc10ueG1sUEsBAi0AFAAGAAgAAAAh&#10;ADj9If/WAAAAlAEAAAsAAAAAAAAAAAAAAAAALwEAAF9yZWxzLy5yZWxzUEsBAi0AFAAGAAgAAAAh&#10;AH+56Ys3AwAAsQgAAA4AAAAAAAAAAAAAAAAALgIAAGRycy9lMm9Eb2MueG1sUEsBAi0AFAAGAAgA&#10;AAAhAOjHcULZAAAAAgEAAA8AAAAAAAAAAAAAAAAAkQUAAGRycy9kb3ducmV2LnhtbFBLBQYAAAAA&#10;BAAEAPMAAACXBgAAAAA=&#10;">
                      <v:shape id="Shape 15387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UgwgAAANoAAAAPAAAAZHJzL2Rvd25yZXYueG1sRI9Bi8Iw&#10;FITvC/6H8ARva6pQV6pRxGVBEIStCh4fzbOpNi+liVr/vREW9jjMzDfMfNnZWtyp9ZVjBaNhAoK4&#10;cLriUsFh//M5BeEDssbaMSl4koflovcxx0y7B//SPQ+liBD2GSowITSZlL4wZNEPXUMcvbNrLYYo&#10;21LqFh8Rbms5TpKJtFhxXDDY0NpQcc1vVkFofEr519V8n7an7XSc1snuclRq0O9WMxCBuvAf/mtv&#10;tIIU3lfiDZCLFwAAAP//AwBQSwECLQAUAAYACAAAACEA2+H2y+4AAACFAQAAEwAAAAAAAAAAAAAA&#10;AAAAAAAAW0NvbnRlbnRfVHlwZXNdLnhtbFBLAQItABQABgAIAAAAIQBa9CxbvwAAABUBAAALAAAA&#10;AAAAAAAAAAAAAB8BAABfcmVscy8ucmVsc1BLAQItABQABgAIAAAAIQARbVUgwgAAANoAAAAPAAAA&#10;AAAAAAAAAAAAAAcCAABkcnMvZG93bnJldi54bWxQSwUGAAAAAAMAAwC3AAAA9gIAAAAA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3918">
              <w:rPr>
                <w:rFonts w:ascii="Arial" w:hAnsi="Arial" w:cs="Arial"/>
                <w:sz w:val="20"/>
                <w:szCs w:val="20"/>
              </w:rPr>
              <w:tab/>
            </w:r>
            <w:r w:rsidRPr="003E3918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DD831DA" wp14:editId="59FD52A2">
                      <wp:extent cx="6350" cy="294640"/>
                      <wp:effectExtent l="0" t="0" r="3175" b="635"/>
                      <wp:docPr id="6" name="Group 14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94640"/>
                                <a:chOff x="0" y="0"/>
                                <a:chExt cx="60" cy="2944"/>
                              </a:xfrm>
                            </wpg:grpSpPr>
                            <wps:wsp>
                              <wps:cNvPr id="9" name="Shape 15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1" cy="2944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94437"/>
                                    <a:gd name="T2" fmla="*/ 9144 w 9144"/>
                                    <a:gd name="T3" fmla="*/ 0 h 294437"/>
                                    <a:gd name="T4" fmla="*/ 9144 w 9144"/>
                                    <a:gd name="T5" fmla="*/ 294437 h 294437"/>
                                    <a:gd name="T6" fmla="*/ 0 w 9144"/>
                                    <a:gd name="T7" fmla="*/ 294437 h 294437"/>
                                    <a:gd name="T8" fmla="*/ 0 w 9144"/>
                                    <a:gd name="T9" fmla="*/ 0 h 2944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144" h="29443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4437"/>
                                      </a:lnTo>
                                      <a:lnTo>
                                        <a:pt x="0" y="2944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716A9" id="Group 14280" o:spid="_x0000_s1026" style="width:.5pt;height:23.2pt;mso-position-horizontal-relative:char;mso-position-vertical-relative:line" coordsize="60,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goOgMAALEIAAAOAAAAZHJzL2Uyb0RvYy54bWykVttu2zAMfR+wfxD0OGB17m2MOkXRrsWA&#10;XQo0+wBFli+YLWmSEqf7+pGS4zjp0hVdHmzJPDoiDykql1fbuiIbYWypZEKHZwNKhOQqLWWe0B/L&#10;u48XlFjHZMoqJUVCn4SlV4v37y4bHYuRKlSVCkOARNq40QktnNNxFFleiJrZM6WFBGOmTM0cTE0e&#10;pYY1wF5X0WgwmEWNMqk2igtr4ettMNKF588ywd33LLPCkSqh4JvzT+OfK3xGi0sW54bpouStG+wN&#10;XtSslLBpR3XLHCNrUz6jqktulFWZO+OqjlSWlVz4GCCa4eAomnuj1trHksdNrjuZQNojnd5My79t&#10;7o1+1A8meA/DL4r/tKBL1Og87ttxngcwWTVfVQr5ZGunfODbzNRIASGRrdf3qdNXbB3h8HE2nkIO&#10;OBhG88ls0qrPC0jRszW8+LRbtV8zwXxFLA6beQdbhzDhUEF2L5L9P5EeC6aF196iCA+GlGlC55RI&#10;VkPc3kyG0/HFHH3CzQG109EGEYlUNwWTubg2RjWFYCk4NfQxHCzAiYUUvE3V+bDT9FAfFvO1dfdC&#10;+cSwzRfrQrmnMPLpTttoliBxVldQ+R8iMiANmQ8nngsKusPANj1MQSCHk/F5e4I61KiHQpYTZOMe&#10;bEBOkU16qBfIpj1Y8Ook46wHPRXoeQ/zDzrobj1N/q4b1EwP0w8VKjnf5YIVu/TwrWzzAyMC5YPn&#10;CNOllcVjgsmCI7QMhQRJ3kq0ngBDPhA8bk/Oy2DQG8HTV4FBSgT7CoBIXmYGoRDsD8sOHN5trAZa&#10;9XGTNpRAk16FEtPMoUReCBiSBk4jVikpfDvBUkRbrTZiqTzKHTUV2G9vrWQfFZjAQ9+TALgz797a&#10;k3Wwfe2fxIYsvRp4uDGwYry+2XWBw8f+gbaqKtO7sqowWGvy1U1lyIbhRed/bRIPYJUvFalwWWil&#10;+AUaaWhAoZGtVPoEzciocFvC7Q6DQpnflDRwUybU/lozIyipPktoaCgKBOv8ZDI9H8HE9C2rvoVJ&#10;DlQJdRRKG4c3LlzHa23KvICdhj6PUl3D1ZKV2LK8f8GrdgKN3o/8vQijg4u3P/eo/T+NxR8AAAD/&#10;/wMAUEsDBBQABgAIAAAAIQDox3FC2QAAAAIBAAAPAAAAZHJzL2Rvd25yZXYueG1sTI9BS8NAEIXv&#10;gv9hGcGb3URrkZhNKUU9FcFWEG/T7DQJzc6G7DZJ/71TL3p58HjDe9/ky8m1aqA+NJ4NpLMEFHHp&#10;bcOVgc/d690TqBCRLbaeycCZAiyL66scM+tH/qBhGyslJRwyNFDH2GVah7Imh2HmO2LJDr53GMX2&#10;lbY9jlLuWn2fJAvtsGFZqLGjdU3lcXtyBt5GHFcP6cuwOR7W5+/d4/vXJiVjbm+m1TOoSFP8O4YL&#10;vqBDIUx7f2IbVGtAHom/esnE7A3MF3PQRa7/oxc/AAAA//8DAFBLAQItABQABgAIAAAAIQC2gziS&#10;/gAAAOEBAAATAAAAAAAAAAAAAAAAAAAAAABbQ29udGVudF9UeXBlc10ueG1sUEsBAi0AFAAGAAgA&#10;AAAhADj9If/WAAAAlAEAAAsAAAAAAAAAAAAAAAAALwEAAF9yZWxzLy5yZWxzUEsBAi0AFAAGAAgA&#10;AAAhAAn5uCg6AwAAsQgAAA4AAAAAAAAAAAAAAAAALgIAAGRycy9lMm9Eb2MueG1sUEsBAi0AFAAG&#10;AAgAAAAhAOjHcULZAAAAAgEAAA8AAAAAAAAAAAAAAAAAlAUAAGRycy9kb3ducmV2LnhtbFBLBQYA&#10;AAAABAAEAPMAAACaBgAAAAA=&#10;">
                      <v:shape id="Shape 15389" o:spid="_x0000_s1027" style="position:absolute;width:91;height:2944;visibility:visible;mso-wrap-style:square;v-text-anchor:top" coordsize="9144,294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8lxAAAANoAAAAPAAAAZHJzL2Rvd25yZXYueG1sRI9Ba8JA&#10;FITvhf6H5Qm91Y0BW42uobQIhYDQ2ILHR/aZjWbfhuxq0n/vFgoeh5n5hlnno23FlXrfOFYwmyYg&#10;iCunG64VfO+3zwsQPiBrbB2Tgl/ykG8eH9aYaTfwF13LUIsIYZ+hAhNCl0npK0MW/dR1xNE7ut5i&#10;iLKvpe5xiHDbyjRJXqTFhuOCwY7eDVXn8mIVhM7PqXw9m49DcSgW6bxNdqcfpZ4m49sKRKAx3MP/&#10;7U+tYAl/V+INkJsbAAAA//8DAFBLAQItABQABgAIAAAAIQDb4fbL7gAAAIUBAAATAAAAAAAAAAAA&#10;AAAAAAAAAABbQ29udGVudF9UeXBlc10ueG1sUEsBAi0AFAAGAAgAAAAhAFr0LFu/AAAAFQEAAAsA&#10;AAAAAAAAAAAAAAAAHwEAAF9yZWxzLy5yZWxzUEsBAi0AFAAGAAgAAAAhAJAgXyXEAAAA2gAAAA8A&#10;AAAAAAAAAAAAAAAABwIAAGRycy9kb3ducmV2LnhtbFBLBQYAAAAAAwADALcAAAD4AgAAAAA=&#10;" path="m,l9144,r,294437l,294437,,e" fillcolor="black" stroked="f" strokeweight="0">
                        <v:stroke opacity="0" miterlimit="10" joinstyle="miter"/>
                        <v:path o:connecttype="custom" o:connectlocs="0,0;91,0;91,2944;0,2944;0,0" o:connectangles="0,0,0,0,0"/>
                      </v:shape>
                      <w10:anchorlock/>
                    </v:group>
                  </w:pict>
                </mc:Fallback>
              </mc:AlternateContent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IBAN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CA" w14:textId="77777777" w:rsidR="00D73195" w:rsidRPr="003E3918" w:rsidRDefault="00D73195" w:rsidP="004846B3">
            <w:pPr>
              <w:spacing w:line="259" w:lineRule="auto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3FD4F711" w14:textId="77777777" w:rsidTr="004846B3">
        <w:trPr>
          <w:trHeight w:val="475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F443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Gospodarski subjekt u sustavu PDV-a (zaokružiti)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9EF5" w14:textId="77777777" w:rsidR="00D73195" w:rsidRPr="003E3918" w:rsidRDefault="00D73195" w:rsidP="004846B3">
            <w:pPr>
              <w:spacing w:line="259" w:lineRule="auto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DA                    NE </w:t>
            </w:r>
          </w:p>
        </w:tc>
      </w:tr>
      <w:tr w:rsidR="00D73195" w:rsidRPr="003E3918" w14:paraId="07654327" w14:textId="77777777" w:rsidTr="004846B3">
        <w:trPr>
          <w:trHeight w:val="475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2DC0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za dostavu pošte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31223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1BBE6E" w14:textId="77777777" w:rsidR="00D73195" w:rsidRPr="003E3918" w:rsidRDefault="00D73195" w:rsidP="004846B3">
            <w:pPr>
              <w:spacing w:line="259" w:lineRule="auto"/>
              <w:ind w:left="1044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33C41BE5" w14:textId="77777777" w:rsidTr="004846B3">
        <w:trPr>
          <w:trHeight w:val="73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E3B1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Ime, prezime i funkcija ovlaštene osobe/a za potpisivanje ugovora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E3C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1F259C73" w14:textId="77777777" w:rsidTr="004846B3">
        <w:trPr>
          <w:trHeight w:val="473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3AA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Ime, prezime i funkcija osobe za kontakt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8193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6CB7F9B5" w14:textId="77777777" w:rsidTr="004846B3">
        <w:trPr>
          <w:trHeight w:val="5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C87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2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4DE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175D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Telefaks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3166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1DB8EAE3" w14:textId="77777777" w:rsidTr="004846B3">
        <w:trPr>
          <w:trHeight w:val="44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84EB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Adresa e-pošte </w:t>
            </w:r>
          </w:p>
        </w:tc>
        <w:tc>
          <w:tcPr>
            <w:tcW w:w="3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F286D" w14:textId="77777777" w:rsidR="00D73195" w:rsidRPr="003E3918" w:rsidRDefault="00D73195" w:rsidP="004846B3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FEBD81" w14:textId="77777777" w:rsidR="00D73195" w:rsidRPr="003E3918" w:rsidRDefault="00D73195" w:rsidP="004846B3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195" w:rsidRPr="003E3918" w14:paraId="58FA4606" w14:textId="77777777" w:rsidTr="004846B3">
        <w:trPr>
          <w:trHeight w:val="449"/>
        </w:trPr>
        <w:tc>
          <w:tcPr>
            <w:tcW w:w="4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C4F4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Sudjelovanje podizvoditelja (zaokružiti)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B136" w14:textId="77777777" w:rsidR="00D73195" w:rsidRPr="003E3918" w:rsidRDefault="00D73195" w:rsidP="004846B3">
            <w:pPr>
              <w:spacing w:line="259" w:lineRule="auto"/>
              <w:ind w:left="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DA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                  NE </w:t>
            </w:r>
          </w:p>
        </w:tc>
      </w:tr>
    </w:tbl>
    <w:p w14:paraId="145D331E" w14:textId="77777777" w:rsidR="00D73195" w:rsidRPr="003E3918" w:rsidRDefault="00D73195" w:rsidP="00D73195">
      <w:pPr>
        <w:spacing w:after="16" w:line="259" w:lineRule="auto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 </w:t>
      </w:r>
    </w:p>
    <w:p w14:paraId="567EBEB1" w14:textId="77777777" w:rsidR="00D73195" w:rsidRPr="003E3918" w:rsidRDefault="00D73195" w:rsidP="00D73195">
      <w:pPr>
        <w:spacing w:line="259" w:lineRule="auto"/>
        <w:ind w:left="-5"/>
        <w:rPr>
          <w:rFonts w:ascii="Arial" w:hAnsi="Arial" w:cs="Arial"/>
          <w:sz w:val="20"/>
          <w:szCs w:val="20"/>
        </w:rPr>
      </w:pPr>
      <w:r w:rsidRPr="003E3918">
        <w:rPr>
          <w:rFonts w:ascii="Arial" w:hAnsi="Arial" w:cs="Arial"/>
          <w:sz w:val="20"/>
          <w:szCs w:val="20"/>
        </w:rPr>
        <w:t xml:space="preserve">Cijena ponude: </w:t>
      </w:r>
    </w:p>
    <w:tbl>
      <w:tblPr>
        <w:tblStyle w:val="TableGrid"/>
        <w:tblW w:w="9293" w:type="dxa"/>
        <w:tblInd w:w="-82" w:type="dxa"/>
        <w:tblCellMar>
          <w:top w:w="67" w:type="dxa"/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4649"/>
        <w:gridCol w:w="4644"/>
      </w:tblGrid>
      <w:tr w:rsidR="00D73195" w:rsidRPr="003E3918" w14:paraId="3BC418DF" w14:textId="77777777" w:rsidTr="004846B3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5766805D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Cijena ponude bez PDV-a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1257577D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06726DAA" w14:textId="77777777" w:rsidTr="004846B3">
        <w:trPr>
          <w:trHeight w:val="566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6CFB0145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>Porez na dodanu vrijednost</w:t>
            </w:r>
            <w:r w:rsidRPr="003E3918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"/>
            </w: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746CA13C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3195" w:rsidRPr="003E3918" w14:paraId="6AB84865" w14:textId="77777777" w:rsidTr="004846B3">
        <w:trPr>
          <w:trHeight w:val="562"/>
        </w:trPr>
        <w:tc>
          <w:tcPr>
            <w:tcW w:w="4649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6EE5D7C4" w14:textId="77777777" w:rsidR="00D73195" w:rsidRPr="003E3918" w:rsidRDefault="00D73195" w:rsidP="004846B3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sz w:val="20"/>
                <w:szCs w:val="20"/>
              </w:rPr>
              <w:t xml:space="preserve">Cijena ponude s PDV-om </w:t>
            </w:r>
          </w:p>
        </w:tc>
        <w:tc>
          <w:tcPr>
            <w:tcW w:w="464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2F2F2"/>
          </w:tcPr>
          <w:p w14:paraId="02935F36" w14:textId="77777777" w:rsidR="00D73195" w:rsidRPr="003E3918" w:rsidRDefault="00D73195" w:rsidP="004846B3">
            <w:pPr>
              <w:spacing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  <w:r w:rsidRPr="003E39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ABE4A39" w14:textId="77777777" w:rsidR="00D73195" w:rsidRDefault="00D73195" w:rsidP="00D73195">
      <w:pPr>
        <w:spacing w:after="9"/>
        <w:ind w:left="-5"/>
      </w:pPr>
      <w:r>
        <w:rPr>
          <w:sz w:val="20"/>
        </w:rPr>
        <w:t xml:space="preserve">Rok valjanosti ponude:  30 dana od isteka roka za dostavu ponuda. </w:t>
      </w:r>
    </w:p>
    <w:p w14:paraId="31323D08" w14:textId="77777777" w:rsidR="00D73195" w:rsidRDefault="00D73195" w:rsidP="00D73195">
      <w:pPr>
        <w:spacing w:after="17" w:line="259" w:lineRule="auto"/>
      </w:pPr>
      <w:r>
        <w:rPr>
          <w:sz w:val="20"/>
        </w:rPr>
        <w:t xml:space="preserve"> </w:t>
      </w:r>
    </w:p>
    <w:p w14:paraId="6F5C2AF4" w14:textId="66261324" w:rsidR="00D73195" w:rsidRDefault="00D73195" w:rsidP="00D73195">
      <w:pPr>
        <w:spacing w:after="9"/>
        <w:ind w:left="-5"/>
      </w:pPr>
      <w:r>
        <w:rPr>
          <w:sz w:val="20"/>
        </w:rPr>
        <w:t>U ____________, dana _________ 202</w:t>
      </w:r>
      <w:r w:rsidR="000C5C6F">
        <w:rPr>
          <w:sz w:val="20"/>
        </w:rPr>
        <w:t>4</w:t>
      </w:r>
      <w:r>
        <w:rPr>
          <w:sz w:val="20"/>
        </w:rPr>
        <w:t xml:space="preserve">.     </w:t>
      </w:r>
    </w:p>
    <w:p w14:paraId="3DE8C4AF" w14:textId="77777777" w:rsidR="00D73195" w:rsidRPr="003F182E" w:rsidRDefault="00D73195" w:rsidP="00D7319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8"/>
        </w:rPr>
        <w:t xml:space="preserve">   </w:t>
      </w:r>
      <w:r>
        <w:rPr>
          <w:sz w:val="18"/>
        </w:rPr>
        <w:tab/>
        <w:t xml:space="preserve">   </w:t>
      </w:r>
      <w:r>
        <w:rPr>
          <w:sz w:val="18"/>
        </w:rPr>
        <w:tab/>
      </w:r>
      <w:r w:rsidRPr="003F182E">
        <w:rPr>
          <w:rFonts w:ascii="Arial" w:hAnsi="Arial" w:cs="Arial"/>
          <w:sz w:val="18"/>
        </w:rPr>
        <w:t xml:space="preserve">ZA PONUDITELJA: </w:t>
      </w:r>
      <w:r w:rsidRPr="003F182E">
        <w:rPr>
          <w:rFonts w:ascii="Arial" w:hAnsi="Arial" w:cs="Arial"/>
          <w:sz w:val="18"/>
        </w:rPr>
        <w:tab/>
        <w:t xml:space="preserve"> </w:t>
      </w:r>
    </w:p>
    <w:p w14:paraId="25CE32BC" w14:textId="77777777" w:rsidR="00D73195" w:rsidRDefault="00D73195" w:rsidP="00D7319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18"/>
        </w:rPr>
      </w:pPr>
      <w:r w:rsidRPr="003F182E">
        <w:rPr>
          <w:rFonts w:ascii="Arial" w:hAnsi="Arial" w:cs="Arial"/>
          <w:sz w:val="18"/>
        </w:rPr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 </w:t>
      </w:r>
      <w:r w:rsidRPr="003F182E">
        <w:rPr>
          <w:rFonts w:ascii="Arial" w:hAnsi="Arial" w:cs="Arial"/>
          <w:sz w:val="18"/>
        </w:rPr>
        <w:tab/>
        <w:t xml:space="preserve">M.P.  </w:t>
      </w:r>
      <w:r w:rsidRPr="003F182E">
        <w:rPr>
          <w:rFonts w:ascii="Arial" w:hAnsi="Arial" w:cs="Arial"/>
          <w:sz w:val="18"/>
        </w:rPr>
        <w:tab/>
        <w:t xml:space="preserve">    </w:t>
      </w:r>
      <w:r w:rsidRPr="003F182E">
        <w:rPr>
          <w:rFonts w:ascii="Arial" w:hAnsi="Arial" w:cs="Arial"/>
          <w:sz w:val="18"/>
        </w:rPr>
        <w:tab/>
        <w:t xml:space="preserve">    </w:t>
      </w:r>
    </w:p>
    <w:p w14:paraId="727D22DF" w14:textId="77777777" w:rsidR="00D73195" w:rsidRPr="003F182E" w:rsidRDefault="00D73195" w:rsidP="00D73195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_________________________________</w:t>
      </w:r>
    </w:p>
    <w:p w14:paraId="2F04BE06" w14:textId="0247BE04" w:rsidR="00BC595E" w:rsidRPr="00965520" w:rsidRDefault="00D73195" w:rsidP="00965520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</w:rPr>
      </w:pPr>
      <w:r w:rsidRPr="003F182E">
        <w:rPr>
          <w:rFonts w:ascii="Arial" w:hAnsi="Arial" w:cs="Arial"/>
          <w:sz w:val="18"/>
        </w:rPr>
        <w:t xml:space="preserve">                                                                                          (ime, prezime, funkcija i potpis ovlaštene osobe)</w:t>
      </w:r>
    </w:p>
    <w:sectPr w:rsidR="00BC595E" w:rsidRPr="00965520" w:rsidSect="00B6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4A5D1" w14:textId="77777777" w:rsidR="00B60166" w:rsidRDefault="00B60166" w:rsidP="00D73195">
      <w:r>
        <w:separator/>
      </w:r>
    </w:p>
  </w:endnote>
  <w:endnote w:type="continuationSeparator" w:id="0">
    <w:p w14:paraId="2DAB55D2" w14:textId="77777777" w:rsidR="00B60166" w:rsidRDefault="00B60166" w:rsidP="00D7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7540B" w14:textId="77777777" w:rsidR="00B60166" w:rsidRDefault="00B60166" w:rsidP="00D73195">
      <w:r>
        <w:separator/>
      </w:r>
    </w:p>
  </w:footnote>
  <w:footnote w:type="continuationSeparator" w:id="0">
    <w:p w14:paraId="48CC8885" w14:textId="77777777" w:rsidR="00B60166" w:rsidRDefault="00B60166" w:rsidP="00D73195">
      <w:r>
        <w:continuationSeparator/>
      </w:r>
    </w:p>
  </w:footnote>
  <w:footnote w:id="1">
    <w:p w14:paraId="6657F3E8" w14:textId="77777777" w:rsidR="00D73195" w:rsidRDefault="00D73195" w:rsidP="00D73195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Ili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identifikacijski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sjedišta</w:t>
      </w:r>
      <w:proofErr w:type="spellEnd"/>
      <w:r>
        <w:t xml:space="preserve"> </w:t>
      </w:r>
      <w:proofErr w:type="spellStart"/>
      <w:r>
        <w:t>gospodarskog</w:t>
      </w:r>
      <w:proofErr w:type="spellEnd"/>
      <w:r>
        <w:t xml:space="preserve"> </w:t>
      </w:r>
      <w:proofErr w:type="spellStart"/>
      <w:r>
        <w:t>subjekta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. </w:t>
      </w:r>
    </w:p>
  </w:footnote>
  <w:footnote w:id="2">
    <w:p w14:paraId="5734EA10" w14:textId="77777777" w:rsidR="00D73195" w:rsidRPr="000C5C6F" w:rsidRDefault="00D73195" w:rsidP="00D73195">
      <w:pPr>
        <w:pStyle w:val="footnotedescription"/>
        <w:ind w:left="0"/>
        <w:rPr>
          <w:lang w:val="pt-BR"/>
        </w:rPr>
      </w:pPr>
      <w:r>
        <w:rPr>
          <w:rStyle w:val="footnotemark"/>
        </w:rPr>
        <w:footnoteRef/>
      </w:r>
      <w:r w:rsidRPr="000C5C6F">
        <w:rPr>
          <w:lang w:val="pt-BR"/>
        </w:rPr>
        <w:t xml:space="preserve"> U slučaju sudjelovanja podizvoditelja obavezno popuniti i priložiti Dodatak I Ponudbenom listu. </w:t>
      </w:r>
    </w:p>
  </w:footnote>
  <w:footnote w:id="3">
    <w:p w14:paraId="24045F66" w14:textId="77777777" w:rsidR="00D73195" w:rsidRPr="000C5C6F" w:rsidRDefault="00D73195" w:rsidP="00D73195">
      <w:pPr>
        <w:pStyle w:val="footnotedescription"/>
        <w:ind w:left="0"/>
        <w:rPr>
          <w:lang w:val="pt-BR"/>
        </w:rPr>
      </w:pPr>
      <w:r>
        <w:rPr>
          <w:rStyle w:val="footnotemark"/>
        </w:rPr>
        <w:footnoteRef/>
      </w:r>
      <w:r w:rsidRPr="000C5C6F">
        <w:rPr>
          <w:lang w:val="pt-BR"/>
        </w:rPr>
        <w:t xml:space="preserve"> Ako ponuditelj nije u sustavu PDV-a ili je predmet nabave oslobođen istog, mjesto upisa ostaviti praznim</w:t>
      </w:r>
      <w:r w:rsidRPr="000C5C6F">
        <w:rPr>
          <w:rFonts w:ascii="Calibri" w:eastAsia="Calibri" w:hAnsi="Calibri" w:cs="Calibri"/>
          <w:sz w:val="20"/>
          <w:lang w:val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D6"/>
    <w:rsid w:val="000C5C6F"/>
    <w:rsid w:val="00965520"/>
    <w:rsid w:val="00B60166"/>
    <w:rsid w:val="00BC595E"/>
    <w:rsid w:val="00BD2E0C"/>
    <w:rsid w:val="00D73195"/>
    <w:rsid w:val="00F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C2CA"/>
  <w15:chartTrackingRefBased/>
  <w15:docId w15:val="{A1485E76-EFD2-4614-BEAB-585AA6E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D73195"/>
    <w:pPr>
      <w:spacing w:after="0"/>
      <w:ind w:left="34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73195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sid w:val="00D73195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D731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2024-04-16T12:33:00Z</dcterms:created>
  <dcterms:modified xsi:type="dcterms:W3CDTF">2024-04-16T12:33:00Z</dcterms:modified>
</cp:coreProperties>
</file>